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A7F3" w14:textId="6977FFB3" w:rsidR="00EA4277" w:rsidRDefault="00EA4277">
      <w:r>
        <w:t>Challenge is to reach consensus  ie get everyone to arrive at same point</w:t>
      </w:r>
    </w:p>
    <w:p w14:paraId="3B995CC1" w14:textId="05883315" w:rsidR="00EA4277" w:rsidRDefault="00EA4277"/>
    <w:p w14:paraId="551C4D5F" w14:textId="25A0B863" w:rsidR="00EA4277" w:rsidRDefault="00EA4277">
      <w:r>
        <w:t xml:space="preserve">Which one of these things should we make a </w:t>
      </w:r>
      <w:proofErr w:type="gramStart"/>
      <w:r>
        <w:t>priority</w:t>
      </w:r>
      <w:proofErr w:type="gramEnd"/>
    </w:p>
    <w:p w14:paraId="21CE68A3" w14:textId="0690F150" w:rsidR="00EA4277" w:rsidRDefault="00EA4277"/>
    <w:p w14:paraId="0186311B" w14:textId="64699828" w:rsidR="00EA4277" w:rsidRDefault="00EA4277">
      <w:r>
        <w:t>- Explain the manual and the purpose of the session and how it will work</w:t>
      </w:r>
    </w:p>
    <w:p w14:paraId="41FF34EF" w14:textId="769E9F12" w:rsidR="00EA4277" w:rsidRDefault="00EA4277"/>
    <w:p w14:paraId="3E49651C" w14:textId="19AE3C0C" w:rsidR="00EA4277" w:rsidRDefault="00EA4277">
      <w:r>
        <w:t>- Explain the problem</w:t>
      </w:r>
    </w:p>
    <w:p w14:paraId="4C42470A" w14:textId="25AC2AB1" w:rsidR="00EA4277" w:rsidRDefault="00EA4277"/>
    <w:p w14:paraId="58EE9CE5" w14:textId="469D6446" w:rsidR="00EA4277" w:rsidRDefault="00EA4277">
      <w:r>
        <w:t xml:space="preserve">- Explain various possible thoughts on what can be done (with </w:t>
      </w:r>
      <w:proofErr w:type="spellStart"/>
      <w:r>
        <w:t>powerpoint</w:t>
      </w:r>
      <w:proofErr w:type="spellEnd"/>
      <w:r>
        <w:t>)</w:t>
      </w:r>
    </w:p>
    <w:p w14:paraId="1F1CAECB" w14:textId="2A6A61A9" w:rsidR="00EA4277" w:rsidRDefault="00EA4277"/>
    <w:p w14:paraId="4E3167E9" w14:textId="130A7A08" w:rsidR="00EA4277" w:rsidRDefault="00EA4277">
      <w:r>
        <w:t xml:space="preserve">- Get some discussions going about those things and any other ideas people have </w:t>
      </w:r>
    </w:p>
    <w:p w14:paraId="13F82FB1" w14:textId="334A6847" w:rsidR="00EA4277" w:rsidRDefault="00EA4277"/>
    <w:p w14:paraId="253E0B64" w14:textId="77777777" w:rsidR="00EA4277" w:rsidRDefault="00EA4277"/>
    <w:p w14:paraId="0EFEC736" w14:textId="77777777" w:rsidR="00EA4277" w:rsidRDefault="00EA4277"/>
    <w:p w14:paraId="23CD7782" w14:textId="562CC7EE" w:rsidR="006F293D" w:rsidRDefault="000226BC">
      <w:r>
        <w:t>What can we do to increase member interest and engagement?</w:t>
      </w:r>
    </w:p>
    <w:p w14:paraId="01FF6F42" w14:textId="3F5BD985" w:rsidR="000226BC" w:rsidRDefault="000226BC"/>
    <w:p w14:paraId="41B4930B" w14:textId="64034050" w:rsidR="000226BC" w:rsidRDefault="000226BC">
      <w:r>
        <w:t>It’s like the leaky bucket,</w:t>
      </w:r>
    </w:p>
    <w:p w14:paraId="6BC7347F" w14:textId="5435DA81" w:rsidR="000226BC" w:rsidRDefault="000226BC"/>
    <w:p w14:paraId="07E79565" w14:textId="77777777" w:rsidR="000226BC" w:rsidRDefault="000226BC" w:rsidP="000226BC">
      <w:r>
        <w:t xml:space="preserve">A term used in business describing the business as the bucket </w:t>
      </w:r>
      <w:r>
        <w:t xml:space="preserve">and the customers as water in the bucket. </w:t>
      </w:r>
    </w:p>
    <w:p w14:paraId="6D47CF9F" w14:textId="77777777" w:rsidR="000226BC" w:rsidRDefault="000226BC" w:rsidP="000226BC"/>
    <w:p w14:paraId="0FDD4A85" w14:textId="5A5AED20" w:rsidR="000226BC" w:rsidRDefault="000226BC" w:rsidP="000226BC">
      <w:r>
        <w:t>A leaky bucket is a business that is losing customers. For the business to survive, it must either stop the leak (keep existing customers) or add more water (new customers) at a rate that is equal to or greater than the rate of the leak.</w:t>
      </w:r>
    </w:p>
    <w:p w14:paraId="378095A0" w14:textId="77777777" w:rsidR="000226BC" w:rsidRDefault="000226BC" w:rsidP="000226BC"/>
    <w:p w14:paraId="08BC8A4F" w14:textId="77777777" w:rsidR="000226BC" w:rsidRDefault="000226BC" w:rsidP="000226BC">
      <w:r>
        <w:t xml:space="preserve">The metaphor applies to Toastmasters clubs as well. </w:t>
      </w:r>
      <w:r>
        <w:br/>
      </w:r>
    </w:p>
    <w:p w14:paraId="12EA12B3" w14:textId="77777777" w:rsidR="000226BC" w:rsidRDefault="000226BC" w:rsidP="000226BC">
      <w:r>
        <w:t xml:space="preserve">All clubs lose members throughout the year. </w:t>
      </w:r>
    </w:p>
    <w:p w14:paraId="7109CD26" w14:textId="77777777" w:rsidR="000226BC" w:rsidRDefault="000226BC" w:rsidP="000226BC"/>
    <w:p w14:paraId="7C359FAC" w14:textId="1C7B249D" w:rsidR="000226BC" w:rsidRDefault="000226BC" w:rsidP="000226BC">
      <w:r>
        <w:t xml:space="preserve">But it is important to ensure members are getting value and remaining engaged </w:t>
      </w:r>
    </w:p>
    <w:p w14:paraId="788B0655" w14:textId="77777777" w:rsidR="000226BC" w:rsidRDefault="000226BC" w:rsidP="000226BC"/>
    <w:p w14:paraId="1BF4583E" w14:textId="066109B9" w:rsidR="000226BC" w:rsidRDefault="000226BC" w:rsidP="000226BC">
      <w:r>
        <w:t xml:space="preserve">What are some good ways for clubs to plug the </w:t>
      </w:r>
      <w:proofErr w:type="gramStart"/>
      <w:r>
        <w:t>leak</w:t>
      </w:r>
      <w:proofErr w:type="gramEnd"/>
      <w:r>
        <w:t xml:space="preserve"> </w:t>
      </w:r>
    </w:p>
    <w:p w14:paraId="0B3C74C2" w14:textId="2957EE14" w:rsidR="000226BC" w:rsidRDefault="000226BC" w:rsidP="000226BC"/>
    <w:p w14:paraId="7095AE23" w14:textId="77777777" w:rsidR="000226BC" w:rsidRDefault="000226BC" w:rsidP="000226BC">
      <w:r>
        <w:t xml:space="preserve">Define </w:t>
      </w:r>
      <w:proofErr w:type="spellStart"/>
      <w:r>
        <w:t>members</w:t>
      </w:r>
      <w:proofErr w:type="spellEnd"/>
      <w:r>
        <w:t xml:space="preserve"> needs </w:t>
      </w:r>
    </w:p>
    <w:p w14:paraId="310C7622" w14:textId="5C8462DF" w:rsidR="000226BC" w:rsidRDefault="000226BC" w:rsidP="000226BC">
      <w:r>
        <w:t>– what they want and don’t want</w:t>
      </w:r>
    </w:p>
    <w:p w14:paraId="5DD1E358" w14:textId="74446AEB" w:rsidR="000226BC" w:rsidRDefault="000226BC" w:rsidP="000226BC">
      <w:r>
        <w:t>- Why did members join (do more of it)</w:t>
      </w:r>
    </w:p>
    <w:p w14:paraId="7FC6B958" w14:textId="640A532D" w:rsidR="000226BC" w:rsidRDefault="000226BC" w:rsidP="000226BC">
      <w:r>
        <w:t>- Are you getting enough education – as much as you expected</w:t>
      </w:r>
    </w:p>
    <w:p w14:paraId="21FB16B7" w14:textId="38A33F3A" w:rsidR="000226BC" w:rsidRDefault="000226BC" w:rsidP="000226BC"/>
    <w:p w14:paraId="69BD5841" w14:textId="45257D7A" w:rsidR="000226BC" w:rsidRDefault="000226BC" w:rsidP="000226BC">
      <w:r>
        <w:t xml:space="preserve">Elevate the fun factor – </w:t>
      </w:r>
    </w:p>
    <w:p w14:paraId="25CF5CE0" w14:textId="0E6AEBDB" w:rsidR="000226BC" w:rsidRDefault="000226BC" w:rsidP="000226BC">
      <w:r>
        <w:tab/>
        <w:t>- themed meetings</w:t>
      </w:r>
    </w:p>
    <w:p w14:paraId="36E6FBA3" w14:textId="2E4997CB" w:rsidR="000226BC" w:rsidRDefault="000226BC" w:rsidP="000226BC">
      <w:r>
        <w:tab/>
        <w:t>- club parties</w:t>
      </w:r>
    </w:p>
    <w:p w14:paraId="58511F9C" w14:textId="1FDE31C7" w:rsidR="000226BC" w:rsidRDefault="000226BC" w:rsidP="000226BC">
      <w:r>
        <w:t>`</w:t>
      </w:r>
      <w:r>
        <w:tab/>
        <w:t>- special events outside the club environment</w:t>
      </w:r>
    </w:p>
    <w:p w14:paraId="2A285C5C" w14:textId="7BB4DCF8" w:rsidR="000226BC" w:rsidRDefault="000226BC" w:rsidP="000226BC">
      <w:pPr>
        <w:ind w:firstLine="720"/>
      </w:pPr>
      <w:r>
        <w:t>- Mix it up</w:t>
      </w:r>
    </w:p>
    <w:p w14:paraId="648E0789" w14:textId="37C3ECE9" w:rsidR="000226BC" w:rsidRDefault="000226BC" w:rsidP="000226BC">
      <w:pPr>
        <w:ind w:firstLine="720"/>
      </w:pPr>
    </w:p>
    <w:p w14:paraId="72646DD3" w14:textId="36D77670" w:rsidR="000226BC" w:rsidRDefault="000226BC" w:rsidP="000226BC">
      <w:r>
        <w:t>Show the big picture</w:t>
      </w:r>
    </w:p>
    <w:p w14:paraId="02E76FE6" w14:textId="4B11AF90" w:rsidR="000226BC" w:rsidRDefault="000226BC" w:rsidP="000226BC">
      <w:pPr>
        <w:ind w:firstLine="720"/>
      </w:pPr>
      <w:r>
        <w:t>- Not just a club, a worldwide organisation and community</w:t>
      </w:r>
    </w:p>
    <w:p w14:paraId="008907C0" w14:textId="23FB1277" w:rsidR="000226BC" w:rsidRDefault="000226BC" w:rsidP="000226BC">
      <w:pPr>
        <w:ind w:firstLine="720"/>
      </w:pPr>
    </w:p>
    <w:p w14:paraId="72001E2B" w14:textId="05C5D14E" w:rsidR="000226BC" w:rsidRDefault="000226BC" w:rsidP="000226BC">
      <w:r>
        <w:lastRenderedPageBreak/>
        <w:t>Provide more opportunities to service outside groups like a service club</w:t>
      </w:r>
    </w:p>
    <w:p w14:paraId="10FB3ED5" w14:textId="11A62C47" w:rsidR="000226BC" w:rsidRDefault="000226BC" w:rsidP="000226BC"/>
    <w:p w14:paraId="2EFD4A6E" w14:textId="18FA0950" w:rsidR="000226BC" w:rsidRDefault="000226BC" w:rsidP="000226BC">
      <w:r>
        <w:t>Know your club’s strengths and weaknesses</w:t>
      </w:r>
    </w:p>
    <w:p w14:paraId="4B43FC0E" w14:textId="4F22F7F6" w:rsidR="000226BC" w:rsidRDefault="000226BC" w:rsidP="000226BC">
      <w:r>
        <w:tab/>
        <w:t xml:space="preserve">- What do we see as the </w:t>
      </w:r>
      <w:proofErr w:type="gramStart"/>
      <w:r>
        <w:t>clubs</w:t>
      </w:r>
      <w:proofErr w:type="gramEnd"/>
      <w:r>
        <w:t xml:space="preserve"> strengths</w:t>
      </w:r>
    </w:p>
    <w:p w14:paraId="0B8F7415" w14:textId="574DE3C0" w:rsidR="000226BC" w:rsidRDefault="000226BC" w:rsidP="000226BC">
      <w:pPr>
        <w:ind w:firstLine="720"/>
      </w:pPr>
      <w:r>
        <w:t>- What are the club’s weaknesses?</w:t>
      </w:r>
      <w:bookmarkStart w:id="0" w:name="_GoBack"/>
      <w:bookmarkEnd w:id="0"/>
    </w:p>
    <w:p w14:paraId="7649F302" w14:textId="347FACAE" w:rsidR="000226BC" w:rsidRDefault="000226BC" w:rsidP="000226BC"/>
    <w:p w14:paraId="21105A4B" w14:textId="3C3FBD0D" w:rsidR="000226BC" w:rsidRDefault="000226BC" w:rsidP="000226BC">
      <w:r>
        <w:t>Mentors</w:t>
      </w:r>
    </w:p>
    <w:p w14:paraId="2EC9249F" w14:textId="77777777" w:rsidR="000226BC" w:rsidRDefault="000226BC" w:rsidP="000226BC"/>
    <w:p w14:paraId="129739A4" w14:textId="52A335FD" w:rsidR="000226BC" w:rsidRDefault="000226BC" w:rsidP="000226BC">
      <w:r>
        <w:t>Actively try to get members through the door</w:t>
      </w:r>
    </w:p>
    <w:sectPr w:rsidR="000226BC" w:rsidSect="00C61D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BC"/>
    <w:rsid w:val="000226BC"/>
    <w:rsid w:val="00585C9F"/>
    <w:rsid w:val="006F06ED"/>
    <w:rsid w:val="00A8286D"/>
    <w:rsid w:val="00C61DE3"/>
    <w:rsid w:val="00D46435"/>
    <w:rsid w:val="00E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1564"/>
  <w15:chartTrackingRefBased/>
  <w15:docId w15:val="{BD0513CA-01A9-3248-BB76-90631E5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1387</Characters>
  <Application>Microsoft Office Word</Application>
  <DocSecurity>0</DocSecurity>
  <Lines>24</Lines>
  <Paragraphs>6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2019-09-10T07:30:00Z</dcterms:created>
  <dcterms:modified xsi:type="dcterms:W3CDTF">2019-09-12T02:55:00Z</dcterms:modified>
</cp:coreProperties>
</file>